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7CE9A" w14:textId="77777777" w:rsidR="003711C3" w:rsidRPr="003711C3" w:rsidRDefault="003711C3" w:rsidP="0034214E">
      <w:pPr>
        <w:rPr>
          <w:b/>
          <w:color w:val="1F497D" w:themeColor="text2"/>
          <w:sz w:val="20"/>
          <w:szCs w:val="20"/>
          <w:u w:val="single"/>
        </w:rPr>
      </w:pPr>
      <w:bookmarkStart w:id="0" w:name="_GoBack"/>
      <w:bookmarkEnd w:id="0"/>
    </w:p>
    <w:p w14:paraId="30EDB16E" w14:textId="77777777" w:rsidR="003711C3" w:rsidRPr="004A6DDB" w:rsidRDefault="00284FAC" w:rsidP="009B5AAF">
      <w:pPr>
        <w:ind w:left="1440" w:firstLine="720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  <w:u w:val="single"/>
        </w:rPr>
        <w:t>2020</w:t>
      </w:r>
      <w:r w:rsidR="003711C3" w:rsidRPr="004A6DDB">
        <w:rPr>
          <w:b/>
          <w:color w:val="FF0000"/>
          <w:sz w:val="36"/>
          <w:szCs w:val="36"/>
          <w:u w:val="single"/>
        </w:rPr>
        <w:t xml:space="preserve"> SILENT AUCTION SOLICITATIONS</w:t>
      </w:r>
    </w:p>
    <w:p w14:paraId="29BC8761" w14:textId="77777777" w:rsidR="003711C3" w:rsidRDefault="003711C3" w:rsidP="009B5AAF">
      <w:pPr>
        <w:ind w:left="1440" w:firstLine="720"/>
        <w:rPr>
          <w:sz w:val="20"/>
          <w:szCs w:val="20"/>
        </w:rPr>
      </w:pPr>
      <w:r>
        <w:rPr>
          <w:b/>
          <w:color w:val="1F497D" w:themeColor="text2"/>
          <w:sz w:val="20"/>
          <w:szCs w:val="20"/>
        </w:rPr>
        <w:t xml:space="preserve">Donations received from those in BLUE. </w:t>
      </w:r>
      <w:r w:rsidR="000442D2">
        <w:rPr>
          <w:sz w:val="20"/>
          <w:szCs w:val="20"/>
        </w:rPr>
        <w:t xml:space="preserve"> Send solicitations in </w:t>
      </w:r>
      <w:r w:rsidR="006313E5">
        <w:rPr>
          <w:sz w:val="20"/>
          <w:szCs w:val="20"/>
        </w:rPr>
        <w:t xml:space="preserve">late </w:t>
      </w:r>
      <w:r w:rsidR="000442D2">
        <w:rPr>
          <w:sz w:val="20"/>
          <w:szCs w:val="20"/>
        </w:rPr>
        <w:t>January</w:t>
      </w:r>
      <w:r w:rsidRPr="003711C3">
        <w:rPr>
          <w:sz w:val="20"/>
          <w:szCs w:val="20"/>
        </w:rPr>
        <w:t>.</w:t>
      </w:r>
    </w:p>
    <w:p w14:paraId="40A2537A" w14:textId="77777777" w:rsidR="004003F3" w:rsidRPr="004003F3" w:rsidRDefault="004003F3" w:rsidP="009B5AAF">
      <w:pPr>
        <w:ind w:left="1440" w:firstLine="720"/>
        <w:rPr>
          <w:sz w:val="20"/>
          <w:szCs w:val="20"/>
          <w:u w:val="single"/>
        </w:rPr>
      </w:pPr>
      <w:r>
        <w:rPr>
          <w:b/>
          <w:color w:val="1F497D" w:themeColor="text2"/>
          <w:sz w:val="20"/>
          <w:szCs w:val="20"/>
        </w:rPr>
        <w:t xml:space="preserve">        </w:t>
      </w:r>
      <w:r w:rsidRPr="004003F3">
        <w:rPr>
          <w:sz w:val="20"/>
          <w:szCs w:val="20"/>
          <w:u w:val="single"/>
        </w:rPr>
        <w:t>Requested By Letter</w:t>
      </w:r>
    </w:p>
    <w:p w14:paraId="2E6954D9" w14:textId="77777777" w:rsidR="009D00FC" w:rsidRPr="0074103F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Argosy Cruises, </w:t>
      </w:r>
      <w:r w:rsidR="00DD5284" w:rsidRPr="0074103F">
        <w:rPr>
          <w:sz w:val="20"/>
          <w:szCs w:val="20"/>
        </w:rPr>
        <w:t>1101 Alaskan Way, Seattle, WA 98101</w:t>
      </w:r>
    </w:p>
    <w:p w14:paraId="19E8E765" w14:textId="77777777" w:rsidR="00DD5284" w:rsidRPr="0074103F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Ride the Ducks of Seattle, </w:t>
      </w:r>
      <w:r w:rsidR="00724511" w:rsidRPr="0074103F">
        <w:rPr>
          <w:sz w:val="20"/>
          <w:szCs w:val="20"/>
        </w:rPr>
        <w:t>516 Broad Street, Seattle, WA 98109</w:t>
      </w:r>
    </w:p>
    <w:p w14:paraId="1701CA03" w14:textId="77777777" w:rsidR="00724511" w:rsidRPr="0074103F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The Rhein Haus of Tacoma, </w:t>
      </w:r>
      <w:r w:rsidR="00724511" w:rsidRPr="0074103F">
        <w:rPr>
          <w:sz w:val="20"/>
          <w:szCs w:val="20"/>
        </w:rPr>
        <w:t>649 Division Avenue, Tacoma, WA 98403</w:t>
      </w:r>
    </w:p>
    <w:p w14:paraId="3AAF9108" w14:textId="77777777" w:rsidR="00724511" w:rsidRPr="0074103F" w:rsidRDefault="00724511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>Hands On Children’</w:t>
      </w:r>
      <w:r w:rsidR="008772F2" w:rsidRPr="0074103F">
        <w:rPr>
          <w:sz w:val="20"/>
          <w:szCs w:val="20"/>
        </w:rPr>
        <w:t>s Museum, 414 Jefferson</w:t>
      </w:r>
      <w:r w:rsidRPr="0074103F">
        <w:rPr>
          <w:sz w:val="20"/>
          <w:szCs w:val="20"/>
        </w:rPr>
        <w:t xml:space="preserve"> NE, Olympia, WA 98501</w:t>
      </w:r>
    </w:p>
    <w:p w14:paraId="7C5BC5BB" w14:textId="77777777" w:rsidR="00724511" w:rsidRPr="0074103F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The Museum of Flight, </w:t>
      </w:r>
      <w:r w:rsidR="00147C46" w:rsidRPr="0074103F">
        <w:rPr>
          <w:sz w:val="20"/>
          <w:szCs w:val="20"/>
        </w:rPr>
        <w:t>9404 East Marginal Way S, Seattle, WA 98108</w:t>
      </w:r>
    </w:p>
    <w:p w14:paraId="67BD915D" w14:textId="77777777" w:rsidR="00147C46" w:rsidRPr="0074103F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The Tacoma Rainiers, </w:t>
      </w:r>
      <w:r w:rsidR="00147C46" w:rsidRPr="0074103F">
        <w:rPr>
          <w:sz w:val="20"/>
          <w:szCs w:val="20"/>
        </w:rPr>
        <w:t>2502 South Tyler Street, Tacoma, WA 98405</w:t>
      </w:r>
    </w:p>
    <w:p w14:paraId="6E7E957E" w14:textId="77777777" w:rsidR="00147C46" w:rsidRPr="0074103F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The </w:t>
      </w:r>
      <w:proofErr w:type="spellStart"/>
      <w:r w:rsidRPr="0074103F">
        <w:rPr>
          <w:sz w:val="20"/>
          <w:szCs w:val="20"/>
        </w:rPr>
        <w:t>Lakewold</w:t>
      </w:r>
      <w:proofErr w:type="spellEnd"/>
      <w:r w:rsidRPr="0074103F">
        <w:rPr>
          <w:sz w:val="20"/>
          <w:szCs w:val="20"/>
        </w:rPr>
        <w:t xml:space="preserve"> Gardens, </w:t>
      </w:r>
      <w:r w:rsidR="00147C46" w:rsidRPr="0074103F">
        <w:rPr>
          <w:sz w:val="20"/>
          <w:szCs w:val="20"/>
        </w:rPr>
        <w:t>P.O. Box 39780, Lakewood, WA 98496</w:t>
      </w:r>
    </w:p>
    <w:p w14:paraId="0939F485" w14:textId="77777777" w:rsidR="00147C46" w:rsidRPr="000442D2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The Museum of Glass, </w:t>
      </w:r>
      <w:r w:rsidR="00147C46" w:rsidRPr="0074103F">
        <w:rPr>
          <w:sz w:val="20"/>
          <w:szCs w:val="20"/>
        </w:rPr>
        <w:t xml:space="preserve">1801 Dock Street, </w:t>
      </w:r>
      <w:r w:rsidR="00147C46" w:rsidRPr="000442D2">
        <w:rPr>
          <w:sz w:val="20"/>
          <w:szCs w:val="20"/>
        </w:rPr>
        <w:t>Tacoma, WA 98402</w:t>
      </w:r>
    </w:p>
    <w:p w14:paraId="0F663B9B" w14:textId="77777777" w:rsidR="00147C46" w:rsidRPr="000442D2" w:rsidRDefault="00147C46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>America’</w:t>
      </w:r>
      <w:r w:rsidR="008772F2" w:rsidRPr="000442D2">
        <w:rPr>
          <w:sz w:val="20"/>
          <w:szCs w:val="20"/>
        </w:rPr>
        <w:t xml:space="preserve">s Car Museum, </w:t>
      </w:r>
      <w:r w:rsidRPr="000442D2">
        <w:rPr>
          <w:sz w:val="20"/>
          <w:szCs w:val="20"/>
        </w:rPr>
        <w:t>2702 East D Street, Tacoma, WA 98421</w:t>
      </w:r>
    </w:p>
    <w:p w14:paraId="60096001" w14:textId="77777777" w:rsidR="00147C46" w:rsidRPr="000442D2" w:rsidRDefault="00147C46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>The Hotel Muran</w:t>
      </w:r>
      <w:r w:rsidR="008772F2" w:rsidRPr="000442D2">
        <w:rPr>
          <w:sz w:val="20"/>
          <w:szCs w:val="20"/>
        </w:rPr>
        <w:t xml:space="preserve">o, </w:t>
      </w:r>
      <w:r w:rsidRPr="000442D2">
        <w:rPr>
          <w:sz w:val="20"/>
          <w:szCs w:val="20"/>
        </w:rPr>
        <w:t>1320 Broadway Plaza, Tacoma, WA 98402</w:t>
      </w:r>
    </w:p>
    <w:p w14:paraId="62B4F721" w14:textId="77777777" w:rsidR="00147C46" w:rsidRPr="000442D2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The Tacoma Art Museum, </w:t>
      </w:r>
      <w:r w:rsidR="00147C46" w:rsidRPr="000442D2">
        <w:rPr>
          <w:sz w:val="20"/>
          <w:szCs w:val="20"/>
        </w:rPr>
        <w:t>1701 Pacific Avenue, Tacoma, WA 98402</w:t>
      </w:r>
    </w:p>
    <w:p w14:paraId="537994FD" w14:textId="77777777" w:rsidR="006313E5" w:rsidRPr="0074103F" w:rsidRDefault="008772F2" w:rsidP="0074103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 xml:space="preserve">The Foss Waterway Seaport, </w:t>
      </w:r>
      <w:r w:rsidR="00147C46" w:rsidRPr="000442D2">
        <w:rPr>
          <w:sz w:val="20"/>
          <w:szCs w:val="20"/>
        </w:rPr>
        <w:t>705 Dock Street, Tacoma, WA 98402</w:t>
      </w:r>
    </w:p>
    <w:p w14:paraId="7A558C3E" w14:textId="77777777" w:rsidR="00147C46" w:rsidRPr="000442D2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 xml:space="preserve">Emerald Downs Racing, </w:t>
      </w:r>
      <w:r w:rsidR="00EF470F" w:rsidRPr="000442D2">
        <w:rPr>
          <w:sz w:val="20"/>
          <w:szCs w:val="20"/>
        </w:rPr>
        <w:t>P.O. Box 617, Auburn, WA 98001</w:t>
      </w:r>
    </w:p>
    <w:p w14:paraId="3EF21AAA" w14:textId="77777777" w:rsidR="00EF470F" w:rsidRPr="000442D2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 xml:space="preserve">WA State Historical Society, </w:t>
      </w:r>
      <w:r w:rsidR="00EF470F" w:rsidRPr="000442D2">
        <w:rPr>
          <w:sz w:val="20"/>
          <w:szCs w:val="20"/>
        </w:rPr>
        <w:t>1911 Pacific Avenue, Tacoma, WA 98402</w:t>
      </w:r>
    </w:p>
    <w:p w14:paraId="68F5B436" w14:textId="77777777" w:rsidR="00EF470F" w:rsidRPr="000442D2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 xml:space="preserve">The Seattle Mariners, </w:t>
      </w:r>
      <w:r w:rsidR="00EF470F" w:rsidRPr="000442D2">
        <w:rPr>
          <w:sz w:val="20"/>
          <w:szCs w:val="20"/>
        </w:rPr>
        <w:t>P.O. Box 4100, Seattle, WA 98194</w:t>
      </w:r>
    </w:p>
    <w:p w14:paraId="350F6E42" w14:textId="77777777" w:rsidR="00841F33" w:rsidRPr="0074103F" w:rsidRDefault="00841F33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>Anthony’</w:t>
      </w:r>
      <w:r w:rsidR="008772F2" w:rsidRPr="0074103F">
        <w:rPr>
          <w:sz w:val="20"/>
          <w:szCs w:val="20"/>
        </w:rPr>
        <w:t xml:space="preserve">s Restaurants, </w:t>
      </w:r>
      <w:r w:rsidRPr="0074103F">
        <w:rPr>
          <w:sz w:val="20"/>
          <w:szCs w:val="20"/>
        </w:rPr>
        <w:t>P.O. Box 3805, Bellevue, WA 98009</w:t>
      </w:r>
    </w:p>
    <w:p w14:paraId="2C05B05F" w14:textId="77777777" w:rsidR="0039639F" w:rsidRPr="0074103F" w:rsidRDefault="0039639F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>Fort Nisqually Living History Museum, 5400 N Pearl #11 Tac 98407</w:t>
      </w:r>
    </w:p>
    <w:p w14:paraId="714BF08B" w14:textId="77777777" w:rsidR="009D1F41" w:rsidRPr="0074103F" w:rsidRDefault="00DD5227" w:rsidP="0074103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Destiny Harbor Tours, </w:t>
      </w:r>
      <w:r w:rsidRPr="000442D2">
        <w:rPr>
          <w:sz w:val="20"/>
          <w:szCs w:val="20"/>
        </w:rPr>
        <w:t>4430 Holly Lane NW, Gig Harbor 98335</w:t>
      </w:r>
    </w:p>
    <w:p w14:paraId="09580201" w14:textId="77777777" w:rsidR="00BE3CB2" w:rsidRPr="000442D2" w:rsidRDefault="000442D2" w:rsidP="000442D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Wings Over Washington</w:t>
      </w:r>
      <w:r w:rsidR="006825C5" w:rsidRPr="000442D2">
        <w:rPr>
          <w:sz w:val="20"/>
          <w:szCs w:val="20"/>
        </w:rPr>
        <w:t>, 1301 Alaskan Way, Seattle 98101</w:t>
      </w:r>
    </w:p>
    <w:p w14:paraId="10519D6F" w14:textId="77777777" w:rsidR="007A14F0" w:rsidRPr="000442D2" w:rsidRDefault="007A14F0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>Charlie’s Safari,  1401 Marvin Rd NE #201, Lacey, WA 98516</w:t>
      </w:r>
    </w:p>
    <w:p w14:paraId="2611603A" w14:textId="77777777" w:rsidR="009D00FC" w:rsidRPr="000442D2" w:rsidRDefault="009D00FC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Bill Speidel’s Underground Tour, </w:t>
      </w:r>
      <w:r w:rsidRPr="000442D2">
        <w:rPr>
          <w:sz w:val="20"/>
          <w:szCs w:val="20"/>
        </w:rPr>
        <w:t>614 1</w:t>
      </w:r>
      <w:r w:rsidRPr="000442D2">
        <w:rPr>
          <w:sz w:val="20"/>
          <w:szCs w:val="20"/>
          <w:vertAlign w:val="superscript"/>
        </w:rPr>
        <w:t>st</w:t>
      </w:r>
      <w:r w:rsidRPr="000442D2">
        <w:rPr>
          <w:sz w:val="20"/>
          <w:szCs w:val="20"/>
        </w:rPr>
        <w:t xml:space="preserve"> Ave, Seattle, WA 98104</w:t>
      </w:r>
    </w:p>
    <w:p w14:paraId="03A54DB1" w14:textId="77777777" w:rsidR="004003F3" w:rsidRPr="0074103F" w:rsidRDefault="004003F3" w:rsidP="004003F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>The Nordic Museum</w:t>
      </w:r>
      <w:r>
        <w:rPr>
          <w:sz w:val="20"/>
          <w:szCs w:val="20"/>
        </w:rPr>
        <w:t>, 2655 NW Market St, Seattle, WA 98107</w:t>
      </w:r>
    </w:p>
    <w:p w14:paraId="77A230C0" w14:textId="77777777" w:rsidR="004003F3" w:rsidRDefault="004003F3" w:rsidP="004003F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Wild Waves Theme &amp; Water Park, </w:t>
      </w:r>
      <w:r>
        <w:rPr>
          <w:sz w:val="20"/>
          <w:szCs w:val="20"/>
        </w:rPr>
        <w:t>36201 Enchanted Pkwy S., FW 98003</w:t>
      </w:r>
    </w:p>
    <w:p w14:paraId="24353175" w14:textId="77777777" w:rsidR="004003F3" w:rsidRPr="004003F3" w:rsidRDefault="004003F3" w:rsidP="004003F3">
      <w:pPr>
        <w:ind w:left="2520"/>
        <w:rPr>
          <w:sz w:val="20"/>
          <w:szCs w:val="20"/>
          <w:u w:val="single"/>
        </w:rPr>
      </w:pPr>
      <w:r w:rsidRPr="004003F3">
        <w:rPr>
          <w:sz w:val="20"/>
          <w:szCs w:val="20"/>
          <w:u w:val="single"/>
        </w:rPr>
        <w:t>Requested On Websites</w:t>
      </w:r>
    </w:p>
    <w:p w14:paraId="27B72B26" w14:textId="77777777" w:rsidR="000C73AC" w:rsidRPr="0074103F" w:rsidRDefault="000C73AC" w:rsidP="0074103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>Museum of Pop Culture, Seattle, Requested via website</w:t>
      </w:r>
    </w:p>
    <w:p w14:paraId="38FF1BE2" w14:textId="77777777" w:rsidR="000442D2" w:rsidRPr="000442D2" w:rsidRDefault="000442D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>Seattle Gift Card Fund</w:t>
      </w:r>
      <w:r w:rsidR="008C5ED6" w:rsidRPr="0074103F">
        <w:rPr>
          <w:sz w:val="20"/>
          <w:szCs w:val="20"/>
        </w:rPr>
        <w:t xml:space="preserve"> *</w:t>
      </w:r>
      <w:r w:rsidRPr="0074103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 </w:t>
      </w:r>
      <w:r w:rsidRPr="000442D2">
        <w:rPr>
          <w:b/>
          <w:sz w:val="20"/>
          <w:szCs w:val="20"/>
        </w:rPr>
        <w:t>On line</w:t>
      </w:r>
      <w:r>
        <w:rPr>
          <w:sz w:val="20"/>
          <w:szCs w:val="20"/>
        </w:rPr>
        <w:t xml:space="preserve"> at </w:t>
      </w:r>
      <w:hyperlink r:id="rId5" w:history="1">
        <w:r w:rsidRPr="00242DED">
          <w:rPr>
            <w:rStyle w:val="Hyperlink"/>
            <w:i/>
            <w:sz w:val="20"/>
            <w:szCs w:val="20"/>
          </w:rPr>
          <w:t>donations@seattlegiftcardfund.com</w:t>
        </w:r>
      </w:hyperlink>
    </w:p>
    <w:p w14:paraId="2DDD8718" w14:textId="77777777" w:rsidR="000442D2" w:rsidRDefault="000442D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Woodland Park Zoo – </w:t>
      </w:r>
      <w:r w:rsidRPr="000442D2">
        <w:rPr>
          <w:b/>
          <w:sz w:val="20"/>
          <w:szCs w:val="20"/>
        </w:rPr>
        <w:t xml:space="preserve">On </w:t>
      </w:r>
      <w:proofErr w:type="gramStart"/>
      <w:r w:rsidRPr="000442D2">
        <w:rPr>
          <w:b/>
          <w:sz w:val="20"/>
          <w:szCs w:val="20"/>
        </w:rPr>
        <w:t>line</w:t>
      </w:r>
      <w:r>
        <w:rPr>
          <w:sz w:val="20"/>
          <w:szCs w:val="20"/>
        </w:rPr>
        <w:t xml:space="preserve"> </w:t>
      </w:r>
      <w:r w:rsidR="004003F3">
        <w:rPr>
          <w:sz w:val="20"/>
          <w:szCs w:val="20"/>
        </w:rPr>
        <w:t xml:space="preserve"> -</w:t>
      </w:r>
      <w:proofErr w:type="gramEnd"/>
      <w:r w:rsidR="004003F3">
        <w:rPr>
          <w:sz w:val="20"/>
          <w:szCs w:val="20"/>
        </w:rPr>
        <w:t xml:space="preserve"> </w:t>
      </w:r>
      <w:r>
        <w:rPr>
          <w:sz w:val="20"/>
          <w:szCs w:val="20"/>
        </w:rPr>
        <w:t>no later than six months before event.</w:t>
      </w:r>
    </w:p>
    <w:p w14:paraId="26945CF7" w14:textId="77777777" w:rsidR="00BC7671" w:rsidRPr="0051637E" w:rsidRDefault="000442D2" w:rsidP="0074103F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 xml:space="preserve">Metropolitan Grill Seattle – </w:t>
      </w:r>
      <w:r w:rsidRPr="000442D2">
        <w:rPr>
          <w:b/>
          <w:sz w:val="20"/>
          <w:szCs w:val="20"/>
        </w:rPr>
        <w:t>On line form</w:t>
      </w:r>
    </w:p>
    <w:p w14:paraId="24BF40E1" w14:textId="77777777" w:rsidR="0051637E" w:rsidRPr="0051637E" w:rsidRDefault="0051637E" w:rsidP="0074103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1637E">
        <w:rPr>
          <w:sz w:val="20"/>
          <w:szCs w:val="20"/>
        </w:rPr>
        <w:t xml:space="preserve">Seattle Storm </w:t>
      </w:r>
      <w:r>
        <w:rPr>
          <w:sz w:val="20"/>
          <w:szCs w:val="20"/>
        </w:rPr>
        <w:t xml:space="preserve">– </w:t>
      </w:r>
      <w:r w:rsidRPr="0051637E">
        <w:rPr>
          <w:b/>
          <w:sz w:val="20"/>
          <w:szCs w:val="20"/>
        </w:rPr>
        <w:t>On line form</w:t>
      </w:r>
    </w:p>
    <w:p w14:paraId="5828C6B6" w14:textId="77777777" w:rsidR="0051637E" w:rsidRPr="0051637E" w:rsidRDefault="0051637E" w:rsidP="0074103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1637E">
        <w:rPr>
          <w:sz w:val="20"/>
          <w:szCs w:val="20"/>
        </w:rPr>
        <w:t>E3co – restaurants –</w:t>
      </w:r>
      <w:r>
        <w:rPr>
          <w:b/>
          <w:sz w:val="20"/>
          <w:szCs w:val="20"/>
        </w:rPr>
        <w:t xml:space="preserve"> </w:t>
      </w:r>
      <w:hyperlink r:id="rId6" w:history="1">
        <w:r w:rsidR="004003F3" w:rsidRPr="004003F3">
          <w:rPr>
            <w:rStyle w:val="Hyperlink"/>
            <w:i/>
            <w:sz w:val="20"/>
            <w:szCs w:val="20"/>
          </w:rPr>
          <w:t>info@e3restaurantgroup.com</w:t>
        </w:r>
      </w:hyperlink>
      <w:r w:rsidR="004003F3">
        <w:rPr>
          <w:b/>
          <w:sz w:val="20"/>
          <w:szCs w:val="20"/>
        </w:rPr>
        <w:t xml:space="preserve"> On line form</w:t>
      </w:r>
    </w:p>
    <w:p w14:paraId="2F5C1F31" w14:textId="77777777" w:rsidR="00486724" w:rsidRPr="0074103F" w:rsidRDefault="00486724" w:rsidP="00486724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>AGP Wealth Advisors – probably resulted in the Ivar</w:t>
      </w:r>
      <w:r w:rsidR="0032566B" w:rsidRPr="0074103F">
        <w:rPr>
          <w:sz w:val="20"/>
          <w:szCs w:val="20"/>
        </w:rPr>
        <w:t xml:space="preserve">’s and </w:t>
      </w:r>
      <w:proofErr w:type="spellStart"/>
      <w:r w:rsidR="0032566B" w:rsidRPr="0074103F">
        <w:rPr>
          <w:sz w:val="20"/>
          <w:szCs w:val="20"/>
        </w:rPr>
        <w:t>Seafair</w:t>
      </w:r>
      <w:proofErr w:type="spellEnd"/>
      <w:r w:rsidR="0032566B" w:rsidRPr="0074103F">
        <w:rPr>
          <w:sz w:val="20"/>
          <w:szCs w:val="20"/>
        </w:rPr>
        <w:t xml:space="preserve"> donations</w:t>
      </w:r>
    </w:p>
    <w:p w14:paraId="7C2563ED" w14:textId="77777777" w:rsidR="0032566B" w:rsidRDefault="00860221" w:rsidP="0032566B">
      <w:pPr>
        <w:pStyle w:val="ListParagraph"/>
        <w:ind w:left="3600"/>
        <w:rPr>
          <w:sz w:val="20"/>
          <w:szCs w:val="20"/>
          <w:u w:val="single"/>
        </w:rPr>
      </w:pPr>
      <w:r w:rsidRPr="0074103F">
        <w:rPr>
          <w:sz w:val="20"/>
          <w:szCs w:val="20"/>
        </w:rPr>
        <w:t xml:space="preserve">that are </w:t>
      </w:r>
      <w:r w:rsidR="0032566B" w:rsidRPr="0074103F">
        <w:rPr>
          <w:sz w:val="20"/>
          <w:szCs w:val="20"/>
        </w:rPr>
        <w:t>not shown on this list.</w:t>
      </w:r>
      <w:r w:rsidR="008C5ED6" w:rsidRPr="0074103F">
        <w:rPr>
          <w:sz w:val="20"/>
          <w:szCs w:val="20"/>
        </w:rPr>
        <w:t xml:space="preserve"> </w:t>
      </w:r>
      <w:r w:rsidR="008C5ED6" w:rsidRPr="0074103F">
        <w:rPr>
          <w:sz w:val="20"/>
          <w:szCs w:val="20"/>
          <w:u w:val="single"/>
        </w:rPr>
        <w:t>* See Seattle Gift Card Fund.</w:t>
      </w:r>
    </w:p>
    <w:p w14:paraId="41778617" w14:textId="77777777" w:rsidR="0051637E" w:rsidRPr="0051637E" w:rsidRDefault="0051637E" w:rsidP="0051637E">
      <w:pPr>
        <w:rPr>
          <w:sz w:val="20"/>
          <w:szCs w:val="20"/>
        </w:rPr>
      </w:pPr>
    </w:p>
    <w:sectPr w:rsidR="0051637E" w:rsidRPr="00516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11E7"/>
    <w:multiLevelType w:val="hybridMultilevel"/>
    <w:tmpl w:val="6CA8C72A"/>
    <w:lvl w:ilvl="0" w:tplc="0409000D">
      <w:start w:val="1"/>
      <w:numFmt w:val="bullet"/>
      <w:lvlText w:val=""/>
      <w:lvlJc w:val="left"/>
      <w:pPr>
        <w:ind w:left="29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251854BC"/>
    <w:multiLevelType w:val="hybridMultilevel"/>
    <w:tmpl w:val="E438C78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284"/>
    <w:rsid w:val="000114DB"/>
    <w:rsid w:val="000442D2"/>
    <w:rsid w:val="000C73AC"/>
    <w:rsid w:val="000F16E4"/>
    <w:rsid w:val="000F344C"/>
    <w:rsid w:val="00131ACA"/>
    <w:rsid w:val="00147C46"/>
    <w:rsid w:val="00156804"/>
    <w:rsid w:val="001C3A45"/>
    <w:rsid w:val="00283C1A"/>
    <w:rsid w:val="00284FAC"/>
    <w:rsid w:val="002A617F"/>
    <w:rsid w:val="0032566B"/>
    <w:rsid w:val="0034214E"/>
    <w:rsid w:val="003711C3"/>
    <w:rsid w:val="0039639F"/>
    <w:rsid w:val="004003F3"/>
    <w:rsid w:val="00422E5C"/>
    <w:rsid w:val="00486724"/>
    <w:rsid w:val="004A6DDB"/>
    <w:rsid w:val="0051637E"/>
    <w:rsid w:val="0052133B"/>
    <w:rsid w:val="00586783"/>
    <w:rsid w:val="006313E5"/>
    <w:rsid w:val="00641AD5"/>
    <w:rsid w:val="006825C5"/>
    <w:rsid w:val="00696733"/>
    <w:rsid w:val="006A6013"/>
    <w:rsid w:val="00724511"/>
    <w:rsid w:val="00727DC8"/>
    <w:rsid w:val="0074103F"/>
    <w:rsid w:val="0076258E"/>
    <w:rsid w:val="007A14F0"/>
    <w:rsid w:val="007D0D21"/>
    <w:rsid w:val="007E7B4D"/>
    <w:rsid w:val="00841F33"/>
    <w:rsid w:val="00860221"/>
    <w:rsid w:val="008772F2"/>
    <w:rsid w:val="008C5ED6"/>
    <w:rsid w:val="0091445E"/>
    <w:rsid w:val="00961A15"/>
    <w:rsid w:val="009A7DEB"/>
    <w:rsid w:val="009B5AAF"/>
    <w:rsid w:val="009B652D"/>
    <w:rsid w:val="009D00FC"/>
    <w:rsid w:val="009D1F41"/>
    <w:rsid w:val="009E07ED"/>
    <w:rsid w:val="00A801FF"/>
    <w:rsid w:val="00AC23FA"/>
    <w:rsid w:val="00B36DE4"/>
    <w:rsid w:val="00BC7671"/>
    <w:rsid w:val="00BE3CB2"/>
    <w:rsid w:val="00C94E83"/>
    <w:rsid w:val="00CD536A"/>
    <w:rsid w:val="00DC028D"/>
    <w:rsid w:val="00DC74E4"/>
    <w:rsid w:val="00DD5227"/>
    <w:rsid w:val="00DD5284"/>
    <w:rsid w:val="00E8487F"/>
    <w:rsid w:val="00E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DA574"/>
  <w15:docId w15:val="{26E0BE01-D9F9-964E-A1BE-90081766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2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42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3restaurantgroup.com" TargetMode="External"/><Relationship Id="rId5" Type="http://schemas.openxmlformats.org/officeDocument/2006/relationships/hyperlink" Target="mailto:donations@seattlegiftcardfu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shafferpc</dc:creator>
  <cp:lastModifiedBy>Microsoft Office User</cp:lastModifiedBy>
  <cp:revision>2</cp:revision>
  <cp:lastPrinted>2020-01-07T22:38:00Z</cp:lastPrinted>
  <dcterms:created xsi:type="dcterms:W3CDTF">2020-01-07T22:40:00Z</dcterms:created>
  <dcterms:modified xsi:type="dcterms:W3CDTF">2020-01-07T22:40:00Z</dcterms:modified>
</cp:coreProperties>
</file>